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AD" w:rsidRDefault="00515E9D" w:rsidP="00515E9D">
      <w:pPr>
        <w:shd w:val="clear" w:color="auto" w:fill="FFFFFF"/>
        <w:jc w:val="center"/>
      </w:pPr>
      <w:r>
        <w:t xml:space="preserve">                                                                               </w:t>
      </w:r>
    </w:p>
    <w:p w:rsidR="00561C95" w:rsidRDefault="00C161AD" w:rsidP="00567415">
      <w:pPr>
        <w:shd w:val="clear" w:color="auto" w:fill="FFFFFF"/>
      </w:pPr>
      <w:r>
        <w:t>COLLABORATORE SCOLASTICO…………………………………………………</w:t>
      </w:r>
      <w:r w:rsidR="007B4913">
        <w:t>…</w:t>
      </w:r>
      <w:r w:rsidR="001D5859">
        <w:t>.....................</w:t>
      </w:r>
      <w:r w:rsidR="007B4913">
        <w:t>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1"/>
        <w:gridCol w:w="1137"/>
        <w:gridCol w:w="1674"/>
        <w:gridCol w:w="3872"/>
        <w:gridCol w:w="2372"/>
      </w:tblGrid>
      <w:tr w:rsidR="00C161AD" w:rsidTr="00567415">
        <w:tc>
          <w:tcPr>
            <w:tcW w:w="1413" w:type="dxa"/>
          </w:tcPr>
          <w:p w:rsidR="00C161AD" w:rsidRDefault="00561C95" w:rsidP="00567415">
            <w:r>
              <w:t xml:space="preserve">  </w:t>
            </w:r>
            <w:r w:rsidR="00567415">
              <w:t>G</w:t>
            </w:r>
            <w:r w:rsidR="00C161AD">
              <w:t>IORNO</w:t>
            </w:r>
          </w:p>
        </w:tc>
        <w:tc>
          <w:tcPr>
            <w:tcW w:w="992" w:type="dxa"/>
          </w:tcPr>
          <w:p w:rsidR="00C161AD" w:rsidRDefault="00C161AD" w:rsidP="00793AE9">
            <w:r>
              <w:t>ORARIO</w:t>
            </w:r>
          </w:p>
        </w:tc>
        <w:tc>
          <w:tcPr>
            <w:tcW w:w="1701" w:type="dxa"/>
          </w:tcPr>
          <w:p w:rsidR="00C161AD" w:rsidRDefault="00C161AD" w:rsidP="00793AE9">
            <w:r>
              <w:t>PLESSO</w:t>
            </w:r>
          </w:p>
        </w:tc>
        <w:tc>
          <w:tcPr>
            <w:tcW w:w="3969" w:type="dxa"/>
          </w:tcPr>
          <w:p w:rsidR="00C161AD" w:rsidRDefault="00567415" w:rsidP="00A13227">
            <w:r>
              <w:t>.</w:t>
            </w:r>
            <w:bookmarkStart w:id="0" w:name="_GoBack"/>
            <w:bookmarkEnd w:id="0"/>
            <w:r w:rsidR="00C161AD">
              <w:t>…</w:t>
            </w:r>
            <w:r w:rsidR="00A13227">
              <w:t>…L</w:t>
            </w:r>
            <w:r w:rsidR="00C161AD">
              <w:t>AVORO SVOLTO</w:t>
            </w:r>
            <w:r w:rsidR="007B4913">
              <w:t>........</w:t>
            </w:r>
          </w:p>
        </w:tc>
        <w:tc>
          <w:tcPr>
            <w:tcW w:w="2381" w:type="dxa"/>
          </w:tcPr>
          <w:p w:rsidR="00C161AD" w:rsidRDefault="00A13227" w:rsidP="00C161AD">
            <w:pPr>
              <w:ind w:left="-107" w:right="-292" w:firstLine="107"/>
            </w:pPr>
            <w:r>
              <w:t>….</w:t>
            </w:r>
            <w:r w:rsidR="00C161AD">
              <w:t>…..FIRMA…</w:t>
            </w:r>
            <w:r>
              <w:t>….</w:t>
            </w:r>
          </w:p>
        </w:tc>
      </w:tr>
      <w:tr w:rsidR="00C161AD" w:rsidTr="00567415">
        <w:trPr>
          <w:trHeight w:val="6957"/>
        </w:trPr>
        <w:tc>
          <w:tcPr>
            <w:tcW w:w="1413" w:type="dxa"/>
          </w:tcPr>
          <w:p w:rsidR="00C161AD" w:rsidRDefault="00C161AD" w:rsidP="00793AE9"/>
        </w:tc>
        <w:tc>
          <w:tcPr>
            <w:tcW w:w="992" w:type="dxa"/>
          </w:tcPr>
          <w:p w:rsidR="00C161AD" w:rsidRDefault="00C161AD" w:rsidP="00793AE9"/>
        </w:tc>
        <w:tc>
          <w:tcPr>
            <w:tcW w:w="1701" w:type="dxa"/>
          </w:tcPr>
          <w:p w:rsidR="00C161AD" w:rsidRDefault="00C161AD" w:rsidP="00793AE9"/>
        </w:tc>
        <w:tc>
          <w:tcPr>
            <w:tcW w:w="3969" w:type="dxa"/>
          </w:tcPr>
          <w:p w:rsidR="00C161AD" w:rsidRDefault="007B4913" w:rsidP="00793AE9">
            <w:r>
              <w:t>Aula:</w:t>
            </w:r>
          </w:p>
          <w:p w:rsidR="007B4913" w:rsidRDefault="007B4913" w:rsidP="00793AE9"/>
          <w:p w:rsidR="007B4913" w:rsidRDefault="007B4913" w:rsidP="00793AE9"/>
          <w:p w:rsidR="007B4913" w:rsidRDefault="007B4913" w:rsidP="00793AE9">
            <w:r>
              <w:t>Laboratorio:</w:t>
            </w:r>
          </w:p>
          <w:p w:rsidR="007B4913" w:rsidRDefault="007B4913" w:rsidP="00793AE9"/>
          <w:p w:rsidR="007B4913" w:rsidRDefault="007B4913" w:rsidP="00793AE9"/>
          <w:p w:rsidR="007B4913" w:rsidRDefault="007B4913" w:rsidP="00793AE9">
            <w:r>
              <w:t>Uffici:</w:t>
            </w:r>
          </w:p>
          <w:p w:rsidR="007B4913" w:rsidRDefault="007B4913" w:rsidP="00793AE9"/>
          <w:p w:rsidR="007B4913" w:rsidRDefault="007B4913" w:rsidP="00793AE9"/>
          <w:p w:rsidR="007B4913" w:rsidRDefault="007B4913" w:rsidP="00793AE9"/>
          <w:p w:rsidR="007B4913" w:rsidRDefault="007B4913" w:rsidP="00793AE9">
            <w:r>
              <w:t>Presidenza:</w:t>
            </w:r>
          </w:p>
          <w:p w:rsidR="007B4913" w:rsidRDefault="007B4913" w:rsidP="00793AE9"/>
          <w:p w:rsidR="007B4913" w:rsidRDefault="007B4913" w:rsidP="00793AE9"/>
          <w:p w:rsidR="007B4913" w:rsidRDefault="007B4913" w:rsidP="00793AE9">
            <w:r>
              <w:t>Bagni:</w:t>
            </w:r>
          </w:p>
          <w:p w:rsidR="007B4913" w:rsidRDefault="007B4913" w:rsidP="00793AE9"/>
          <w:p w:rsidR="007B4913" w:rsidRDefault="007B4913" w:rsidP="00793AE9">
            <w:r>
              <w:t>Corridoio:</w:t>
            </w:r>
          </w:p>
          <w:p w:rsidR="007B4913" w:rsidRDefault="007B4913" w:rsidP="00793AE9"/>
          <w:p w:rsidR="007B4913" w:rsidRDefault="007B4913" w:rsidP="00793AE9">
            <w:r>
              <w:t>Scale:</w:t>
            </w:r>
          </w:p>
          <w:p w:rsidR="007B4913" w:rsidRDefault="007B4913" w:rsidP="00793AE9"/>
          <w:p w:rsidR="007B4913" w:rsidRDefault="007B4913" w:rsidP="00793AE9">
            <w:r>
              <w:t>Ascensore:</w:t>
            </w:r>
          </w:p>
          <w:p w:rsidR="007B4913" w:rsidRDefault="007B4913" w:rsidP="00793AE9"/>
          <w:p w:rsidR="007B4913" w:rsidRDefault="007B4913" w:rsidP="00793AE9">
            <w:r>
              <w:t>Palestra:</w:t>
            </w:r>
          </w:p>
          <w:p w:rsidR="007B4913" w:rsidRDefault="007B4913" w:rsidP="00793AE9"/>
          <w:p w:rsidR="007B4913" w:rsidRDefault="007B4913" w:rsidP="00793AE9">
            <w:r>
              <w:t>Esterni:</w:t>
            </w:r>
          </w:p>
          <w:p w:rsidR="007B4913" w:rsidRDefault="007B4913" w:rsidP="00793AE9"/>
          <w:p w:rsidR="007B4913" w:rsidRDefault="007B4913" w:rsidP="00793AE9"/>
        </w:tc>
        <w:tc>
          <w:tcPr>
            <w:tcW w:w="2381" w:type="dxa"/>
          </w:tcPr>
          <w:p w:rsidR="00C161AD" w:rsidRDefault="00C161AD" w:rsidP="00793AE9"/>
        </w:tc>
      </w:tr>
      <w:tr w:rsidR="007B4913" w:rsidTr="00567415">
        <w:trPr>
          <w:trHeight w:val="7277"/>
        </w:trPr>
        <w:tc>
          <w:tcPr>
            <w:tcW w:w="1413" w:type="dxa"/>
          </w:tcPr>
          <w:p w:rsidR="007B4913" w:rsidRDefault="007B4913" w:rsidP="007B4913"/>
        </w:tc>
        <w:tc>
          <w:tcPr>
            <w:tcW w:w="992" w:type="dxa"/>
          </w:tcPr>
          <w:p w:rsidR="007B4913" w:rsidRDefault="007B4913" w:rsidP="007B4913"/>
        </w:tc>
        <w:tc>
          <w:tcPr>
            <w:tcW w:w="1701" w:type="dxa"/>
          </w:tcPr>
          <w:p w:rsidR="007B4913" w:rsidRDefault="007B4913" w:rsidP="007B4913"/>
        </w:tc>
        <w:tc>
          <w:tcPr>
            <w:tcW w:w="3969" w:type="dxa"/>
          </w:tcPr>
          <w:p w:rsidR="007B4913" w:rsidRDefault="007B4913" w:rsidP="007B4913">
            <w:r>
              <w:t>Aula:</w:t>
            </w:r>
          </w:p>
          <w:p w:rsidR="007B4913" w:rsidRDefault="007B4913" w:rsidP="007B4913"/>
          <w:p w:rsidR="007B4913" w:rsidRDefault="007B4913" w:rsidP="007B4913"/>
          <w:p w:rsidR="007B4913" w:rsidRDefault="007B4913" w:rsidP="007B4913"/>
          <w:p w:rsidR="007B4913" w:rsidRDefault="007B4913" w:rsidP="007B4913">
            <w:r>
              <w:t>Laboratorio:</w:t>
            </w:r>
          </w:p>
          <w:p w:rsidR="007B4913" w:rsidRDefault="007B4913" w:rsidP="007B4913"/>
          <w:p w:rsidR="007B4913" w:rsidRDefault="007B4913" w:rsidP="007B4913"/>
          <w:p w:rsidR="007B4913" w:rsidRDefault="007B4913" w:rsidP="007B4913"/>
          <w:p w:rsidR="007B4913" w:rsidRDefault="007B4913" w:rsidP="007B4913">
            <w:r>
              <w:t>Uffici:</w:t>
            </w:r>
          </w:p>
          <w:p w:rsidR="007B4913" w:rsidRDefault="007B4913" w:rsidP="007B4913"/>
          <w:p w:rsidR="007B4913" w:rsidRDefault="007B4913" w:rsidP="007B4913"/>
          <w:p w:rsidR="007B4913" w:rsidRDefault="007B4913" w:rsidP="007B4913"/>
          <w:p w:rsidR="007B4913" w:rsidRDefault="007B4913" w:rsidP="007B4913">
            <w:r>
              <w:t>Presidenza:</w:t>
            </w:r>
          </w:p>
          <w:p w:rsidR="007B4913" w:rsidRDefault="007B4913" w:rsidP="007B4913"/>
          <w:p w:rsidR="007B4913" w:rsidRDefault="007B4913" w:rsidP="007B4913"/>
          <w:p w:rsidR="007B4913" w:rsidRDefault="007B4913" w:rsidP="007B4913">
            <w:r>
              <w:t>Bagni:</w:t>
            </w:r>
          </w:p>
          <w:p w:rsidR="007B4913" w:rsidRDefault="007B4913" w:rsidP="007B4913"/>
          <w:p w:rsidR="007B4913" w:rsidRDefault="007B4913" w:rsidP="007B4913">
            <w:r>
              <w:t>Corridoio:</w:t>
            </w:r>
          </w:p>
          <w:p w:rsidR="007B4913" w:rsidRDefault="007B4913" w:rsidP="007B4913"/>
          <w:p w:rsidR="007B4913" w:rsidRDefault="007B4913" w:rsidP="007B4913">
            <w:r>
              <w:t>Scale:</w:t>
            </w:r>
          </w:p>
          <w:p w:rsidR="007B4913" w:rsidRDefault="007B4913" w:rsidP="007B4913"/>
          <w:p w:rsidR="007B4913" w:rsidRDefault="007B4913" w:rsidP="007B4913">
            <w:r>
              <w:t>Ascensore:</w:t>
            </w:r>
          </w:p>
          <w:p w:rsidR="007B4913" w:rsidRDefault="007B4913" w:rsidP="007B4913"/>
          <w:p w:rsidR="007B4913" w:rsidRDefault="007B4913" w:rsidP="007B4913">
            <w:r>
              <w:t>Palestra:</w:t>
            </w:r>
          </w:p>
          <w:p w:rsidR="007B4913" w:rsidRDefault="007B4913" w:rsidP="007B4913"/>
          <w:p w:rsidR="001D5859" w:rsidRDefault="007B4913" w:rsidP="007B4913">
            <w:r>
              <w:t>Esterni:</w:t>
            </w:r>
          </w:p>
          <w:p w:rsidR="00567415" w:rsidRDefault="00567415" w:rsidP="007B4913"/>
          <w:p w:rsidR="007B4913" w:rsidRDefault="007B4913" w:rsidP="007B4913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2381" w:type="dxa"/>
          </w:tcPr>
          <w:p w:rsidR="007B4913" w:rsidRDefault="007B4913" w:rsidP="007B4913"/>
        </w:tc>
      </w:tr>
    </w:tbl>
    <w:p w:rsidR="00793AE9" w:rsidRPr="00793AE9" w:rsidRDefault="00793AE9" w:rsidP="00567415"/>
    <w:sectPr w:rsidR="00793AE9" w:rsidRPr="00793AE9" w:rsidSect="001D5859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6C" w:rsidRDefault="002F4D6C" w:rsidP="005A7B37">
      <w:r>
        <w:separator/>
      </w:r>
    </w:p>
  </w:endnote>
  <w:endnote w:type="continuationSeparator" w:id="0">
    <w:p w:rsidR="002F4D6C" w:rsidRDefault="002F4D6C" w:rsidP="005A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6C" w:rsidRDefault="002F4D6C" w:rsidP="005A7B37">
      <w:r>
        <w:separator/>
      </w:r>
    </w:p>
  </w:footnote>
  <w:footnote w:type="continuationSeparator" w:id="0">
    <w:p w:rsidR="002F4D6C" w:rsidRDefault="002F4D6C" w:rsidP="005A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10AB"/>
    <w:multiLevelType w:val="hybridMultilevel"/>
    <w:tmpl w:val="5BAC4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832"/>
    <w:multiLevelType w:val="hybridMultilevel"/>
    <w:tmpl w:val="22D241EC"/>
    <w:lvl w:ilvl="0" w:tplc="EDA0A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D12B2"/>
    <w:multiLevelType w:val="hybridMultilevel"/>
    <w:tmpl w:val="CE82E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37"/>
    <w:rsid w:val="000444D4"/>
    <w:rsid w:val="000F646B"/>
    <w:rsid w:val="00150610"/>
    <w:rsid w:val="001A27A0"/>
    <w:rsid w:val="001C6D95"/>
    <w:rsid w:val="001D07FC"/>
    <w:rsid w:val="001D5859"/>
    <w:rsid w:val="002F4D6C"/>
    <w:rsid w:val="00336FCD"/>
    <w:rsid w:val="00371EDB"/>
    <w:rsid w:val="004E5AB6"/>
    <w:rsid w:val="00515E9D"/>
    <w:rsid w:val="00560599"/>
    <w:rsid w:val="00561C95"/>
    <w:rsid w:val="00567415"/>
    <w:rsid w:val="005A7B37"/>
    <w:rsid w:val="005E79E1"/>
    <w:rsid w:val="00613E06"/>
    <w:rsid w:val="00793AE9"/>
    <w:rsid w:val="007B4913"/>
    <w:rsid w:val="007C2CA5"/>
    <w:rsid w:val="00A03E4F"/>
    <w:rsid w:val="00A13227"/>
    <w:rsid w:val="00B05869"/>
    <w:rsid w:val="00B1182E"/>
    <w:rsid w:val="00B6326A"/>
    <w:rsid w:val="00B765F6"/>
    <w:rsid w:val="00B94727"/>
    <w:rsid w:val="00BB3E18"/>
    <w:rsid w:val="00BE36A9"/>
    <w:rsid w:val="00C161AD"/>
    <w:rsid w:val="00C815B5"/>
    <w:rsid w:val="00D22680"/>
    <w:rsid w:val="00D97021"/>
    <w:rsid w:val="00DE7C14"/>
    <w:rsid w:val="00E04D12"/>
    <w:rsid w:val="00E403CC"/>
    <w:rsid w:val="00F26B63"/>
    <w:rsid w:val="00F56757"/>
    <w:rsid w:val="00FA584B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4A72F"/>
  <w15:chartTrackingRefBased/>
  <w15:docId w15:val="{0DC0A1E9-53B7-4A82-879A-4CDEF62B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7B3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B37"/>
  </w:style>
  <w:style w:type="paragraph" w:styleId="Pidipagina">
    <w:name w:val="footer"/>
    <w:basedOn w:val="Normale"/>
    <w:link w:val="PidipaginaCarattere"/>
    <w:uiPriority w:val="99"/>
    <w:unhideWhenUsed/>
    <w:rsid w:val="005A7B3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B37"/>
  </w:style>
  <w:style w:type="character" w:styleId="Collegamentoipertestuale">
    <w:name w:val="Hyperlink"/>
    <w:basedOn w:val="Carpredefinitoparagrafo"/>
    <w:uiPriority w:val="99"/>
    <w:rsid w:val="005A7B3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2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A03E4F"/>
    <w:rPr>
      <w:b/>
      <w:bCs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03E4F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03E4F"/>
    <w:pPr>
      <w:widowControl w:val="0"/>
      <w:autoSpaceDE w:val="0"/>
      <w:autoSpaceDN w:val="0"/>
      <w:spacing w:before="2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793A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1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2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Botes</dc:creator>
  <cp:keywords/>
  <dc:description/>
  <cp:lastModifiedBy>Umberto Negozio</cp:lastModifiedBy>
  <cp:revision>2</cp:revision>
  <cp:lastPrinted>2019-12-17T09:36:00Z</cp:lastPrinted>
  <dcterms:created xsi:type="dcterms:W3CDTF">2020-09-07T12:36:00Z</dcterms:created>
  <dcterms:modified xsi:type="dcterms:W3CDTF">2020-09-07T12:36:00Z</dcterms:modified>
</cp:coreProperties>
</file>